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9"/>
        <w:gridCol w:w="4343"/>
      </w:tblGrid>
      <w:tr w:rsidR="00DD2683" w:rsidTr="00977DE4">
        <w:tc>
          <w:tcPr>
            <w:tcW w:w="4928" w:type="dxa"/>
          </w:tcPr>
          <w:p w:rsidR="00DD2683" w:rsidRPr="00910182" w:rsidRDefault="00DD2683" w:rsidP="0055370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60" w:type="dxa"/>
          </w:tcPr>
          <w:p w:rsidR="00DD2683" w:rsidRPr="00977DE4" w:rsidRDefault="00DD2683" w:rsidP="00977DE4">
            <w:pPr>
              <w:pStyle w:val="a3"/>
              <w:tabs>
                <w:tab w:val="left" w:pos="990"/>
              </w:tabs>
              <w:jc w:val="both"/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977DE4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УТВЕРЖДАЮ:</w:t>
            </w:r>
          </w:p>
          <w:p w:rsidR="00DD2683" w:rsidRPr="00977DE4" w:rsidRDefault="00DD2683" w:rsidP="00553709">
            <w:pPr>
              <w:pStyle w:val="a3"/>
              <w:tabs>
                <w:tab w:val="left" w:pos="990"/>
              </w:tabs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977DE4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ДИРЕКТОР ШКОЛЫ «</w:t>
            </w:r>
            <w:proofErr w:type="spellStart"/>
            <w:r w:rsidRPr="00977DE4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Старокурмашевская</w:t>
            </w:r>
            <w:proofErr w:type="spellEnd"/>
            <w:r w:rsidRPr="00977DE4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 xml:space="preserve"> ООШ</w:t>
            </w:r>
          </w:p>
          <w:p w:rsidR="00DD2683" w:rsidRPr="00977DE4" w:rsidRDefault="00DD2683" w:rsidP="00553709">
            <w:pPr>
              <w:pStyle w:val="a3"/>
              <w:tabs>
                <w:tab w:val="left" w:pos="990"/>
              </w:tabs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977DE4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_________________</w:t>
            </w:r>
            <w:proofErr w:type="spellStart"/>
            <w:r w:rsidRPr="00977DE4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Ф.А.Гильфанова</w:t>
            </w:r>
            <w:proofErr w:type="spellEnd"/>
          </w:p>
          <w:p w:rsidR="00DD2683" w:rsidRPr="00977DE4" w:rsidRDefault="00DD2683" w:rsidP="00553709">
            <w:pPr>
              <w:pStyle w:val="a3"/>
              <w:tabs>
                <w:tab w:val="left" w:pos="990"/>
              </w:tabs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</w:tbl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  <w:r w:rsidRPr="00910182">
        <w:rPr>
          <w:rFonts w:ascii="Times New Roman" w:hAnsi="Times New Roman" w:cs="Times New Roman"/>
          <w:b/>
          <w:sz w:val="72"/>
          <w:szCs w:val="72"/>
          <w:lang w:eastAsia="ar-SA"/>
        </w:rPr>
        <w:t xml:space="preserve">План работы </w:t>
      </w:r>
    </w:p>
    <w:p w:rsidR="00DD2683" w:rsidRPr="00910182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Pr="00910182" w:rsidRDefault="00DD2683" w:rsidP="00DD268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44"/>
          <w:szCs w:val="72"/>
          <w:lang w:eastAsia="ar-SA"/>
        </w:rPr>
      </w:pPr>
      <w:r w:rsidRPr="00910182">
        <w:rPr>
          <w:rFonts w:ascii="Times New Roman" w:hAnsi="Times New Roman" w:cs="Times New Roman"/>
          <w:b/>
          <w:sz w:val="44"/>
          <w:szCs w:val="72"/>
          <w:lang w:eastAsia="ar-SA"/>
        </w:rPr>
        <w:t xml:space="preserve">Совета по профилактике безнадзорности, правонарушений и применения </w:t>
      </w:r>
      <w:proofErr w:type="spellStart"/>
      <w:r w:rsidRPr="00910182">
        <w:rPr>
          <w:rFonts w:ascii="Times New Roman" w:hAnsi="Times New Roman" w:cs="Times New Roman"/>
          <w:b/>
          <w:sz w:val="44"/>
          <w:szCs w:val="72"/>
          <w:lang w:eastAsia="ar-SA"/>
        </w:rPr>
        <w:t>психоактивных</w:t>
      </w:r>
      <w:proofErr w:type="spellEnd"/>
      <w:r w:rsidRPr="00910182">
        <w:rPr>
          <w:rFonts w:ascii="Times New Roman" w:hAnsi="Times New Roman" w:cs="Times New Roman"/>
          <w:b/>
          <w:sz w:val="44"/>
          <w:szCs w:val="72"/>
          <w:lang w:eastAsia="ar-SA"/>
        </w:rPr>
        <w:t xml:space="preserve"> веществ среди учащихся</w:t>
      </w:r>
    </w:p>
    <w:p w:rsidR="00DD2683" w:rsidRPr="00910182" w:rsidRDefault="00977DE4" w:rsidP="00DD268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44"/>
          <w:szCs w:val="72"/>
          <w:lang w:eastAsia="ar-SA"/>
        </w:rPr>
      </w:pPr>
      <w:r>
        <w:rPr>
          <w:rFonts w:ascii="Times New Roman" w:hAnsi="Times New Roman" w:cs="Times New Roman"/>
          <w:b/>
          <w:sz w:val="44"/>
          <w:szCs w:val="72"/>
          <w:lang w:eastAsia="ar-SA"/>
        </w:rPr>
        <w:t>на 20</w:t>
      </w:r>
      <w:r>
        <w:rPr>
          <w:rFonts w:ascii="Times New Roman" w:hAnsi="Times New Roman" w:cs="Times New Roman"/>
          <w:b/>
          <w:sz w:val="44"/>
          <w:szCs w:val="72"/>
          <w:lang w:val="tt-RU" w:eastAsia="ar-SA"/>
        </w:rPr>
        <w:t>22</w:t>
      </w:r>
      <w:r w:rsidR="00DD2683" w:rsidRPr="00910182">
        <w:rPr>
          <w:rFonts w:ascii="Times New Roman" w:hAnsi="Times New Roman" w:cs="Times New Roman"/>
          <w:b/>
          <w:sz w:val="44"/>
          <w:szCs w:val="72"/>
          <w:lang w:eastAsia="ar-SA"/>
        </w:rPr>
        <w:t>-20</w:t>
      </w:r>
      <w:r>
        <w:rPr>
          <w:rFonts w:ascii="Times New Roman" w:hAnsi="Times New Roman" w:cs="Times New Roman"/>
          <w:b/>
          <w:sz w:val="44"/>
          <w:szCs w:val="72"/>
          <w:lang w:val="tt-RU" w:eastAsia="ar-SA"/>
        </w:rPr>
        <w:t>23</w:t>
      </w:r>
      <w:r w:rsidR="00DD2683" w:rsidRPr="00910182">
        <w:rPr>
          <w:rFonts w:ascii="Times New Roman" w:hAnsi="Times New Roman" w:cs="Times New Roman"/>
          <w:b/>
          <w:sz w:val="44"/>
          <w:szCs w:val="72"/>
          <w:lang w:eastAsia="ar-SA"/>
        </w:rPr>
        <w:t xml:space="preserve"> учебный год</w:t>
      </w:r>
    </w:p>
    <w:p w:rsidR="00DD2683" w:rsidRPr="00910182" w:rsidRDefault="00DD2683" w:rsidP="00DD268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5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DD2683" w:rsidRDefault="00DD2683" w:rsidP="00DD2683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DD2683" w:rsidRPr="00C95B54" w:rsidRDefault="00DD2683" w:rsidP="00DD268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C95B54">
        <w:rPr>
          <w:rStyle w:val="c5"/>
          <w:b/>
          <w:bCs/>
          <w:color w:val="000000" w:themeColor="text1"/>
          <w:sz w:val="28"/>
          <w:szCs w:val="28"/>
          <w:shd w:val="clear" w:color="auto" w:fill="FFFFFF"/>
        </w:rPr>
        <w:lastRenderedPageBreak/>
        <w:t>Цель работы Совета профилактики:</w:t>
      </w:r>
      <w:r>
        <w:rPr>
          <w:rStyle w:val="c5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 w:rsidRPr="00C95B54">
        <w:rPr>
          <w:color w:val="000000" w:themeColor="text1"/>
          <w:sz w:val="28"/>
          <w:szCs w:val="28"/>
        </w:rPr>
        <w:t>предупреждение</w:t>
      </w:r>
      <w:r w:rsidRPr="00C95B54"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 противоправного</w:t>
      </w:r>
      <w:proofErr w:type="gramEnd"/>
      <w:r w:rsidRPr="00C95B54"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поведения  учащихся школы, а также создание условий для получения  ими полноценного качественного образования,</w:t>
      </w:r>
      <w:r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95B54">
        <w:rPr>
          <w:color w:val="000000" w:themeColor="text1"/>
          <w:sz w:val="28"/>
          <w:szCs w:val="28"/>
        </w:rPr>
        <w:t>организация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DD2683" w:rsidRPr="00977DE4" w:rsidRDefault="00DD2683" w:rsidP="00DD2683">
      <w:pPr>
        <w:shd w:val="clear" w:color="auto" w:fill="FFFFFF"/>
        <w:spacing w:after="0" w:line="240" w:lineRule="auto"/>
        <w:rPr>
          <w:color w:val="000000" w:themeColor="text1"/>
          <w:sz w:val="24"/>
          <w:szCs w:val="24"/>
          <w:lang w:val="ru-RU" w:eastAsia="ru-RU"/>
        </w:rPr>
      </w:pPr>
    </w:p>
    <w:p w:rsidR="00DD2683" w:rsidRPr="005D010C" w:rsidRDefault="00DD2683" w:rsidP="00DD268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5D01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DD2683" w:rsidRPr="005D010C" w:rsidRDefault="00DD2683" w:rsidP="00DD268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DD2683" w:rsidRPr="005D010C" w:rsidRDefault="00DD2683" w:rsidP="00DD268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DD2683" w:rsidRPr="005D010C" w:rsidRDefault="00DD2683" w:rsidP="00DD2683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DD2683" w:rsidRPr="00250751" w:rsidRDefault="00DD2683" w:rsidP="00DD268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9694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"/>
        <w:gridCol w:w="4800"/>
        <w:gridCol w:w="2242"/>
        <w:gridCol w:w="2257"/>
      </w:tblGrid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89" w:type="dxa"/>
            <w:vAlign w:val="center"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1993" w:type="dxa"/>
            <w:vAlign w:val="center"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  <w:vAlign w:val="center"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банка данных, анализ и корректировка (сверка) списка учащихся и семей «группы риска», детей из 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 из неблагополучных семей, детей состоящих на учете в ВШК и различных видах учета в органах системы профилактики. 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Системы органов профилактики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Совета профилактики 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Совместные рейды  с целью выявления детей, склонных к правонарушениям, детей и семей оказавшихся в социально-опасном положении ,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необходимости совместно с сотрудниками правоохранит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ельных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органов, инспектором ПДН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Сотрудники правоохранительных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органов, инспектор ПДН, 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Заседания Совета профилактики 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1раз в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 успеваемостью и посещаемостью учебных занятий, поведением обучающихся в школе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Коррекция поведения трудных обучающихся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в работе районной выездной КДН и ЗП, ПДН 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КДН и ЗП, ПДН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профилактики,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ПДН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683" w:rsidRPr="002C66EA" w:rsidTr="00DD268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989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Координация работы с инспектором ПДН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постановка и снятие с различных видов учета обучающихся и семей</w:t>
            </w:r>
          </w:p>
        </w:tc>
        <w:tc>
          <w:tcPr>
            <w:tcW w:w="1993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12" w:type="dxa"/>
            <w:vAlign w:val="center"/>
            <w:hideMark/>
          </w:tcPr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ПДН,</w:t>
            </w:r>
          </w:p>
          <w:p w:rsidR="00DD2683" w:rsidRPr="002C66EA" w:rsidRDefault="00DD2683" w:rsidP="005537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2683" w:rsidRPr="00250751" w:rsidRDefault="00DD2683" w:rsidP="00DD268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D2683" w:rsidRDefault="00DD2683" w:rsidP="00DD2683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:rsidR="00DD2683" w:rsidRPr="008B7315" w:rsidRDefault="00DD2683" w:rsidP="00DD268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B731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Календарный 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лан  Совета профилактики на 20</w:t>
      </w:r>
      <w:r w:rsidR="00977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22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-20</w:t>
      </w:r>
      <w:r w:rsidR="00977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23</w:t>
      </w:r>
      <w:r w:rsidRPr="008B731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учебный год.</w:t>
      </w:r>
    </w:p>
    <w:p w:rsidR="00DD2683" w:rsidRDefault="00DD2683" w:rsidP="00DD268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638" w:type="pct"/>
        <w:tblInd w:w="-431" w:type="dxa"/>
        <w:tblLook w:val="04A0" w:firstRow="1" w:lastRow="0" w:firstColumn="1" w:lastColumn="0" w:noHBand="0" w:noVBand="1"/>
      </w:tblPr>
      <w:tblGrid>
        <w:gridCol w:w="458"/>
        <w:gridCol w:w="7822"/>
        <w:gridCol w:w="1938"/>
      </w:tblGrid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1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sz w:val="24"/>
                <w:szCs w:val="24"/>
                <w:lang w:eastAsia="ru-RU"/>
              </w:rPr>
              <w:t xml:space="preserve">Ознакомление с </w:t>
            </w:r>
            <w:proofErr w:type="spellStart"/>
            <w:r w:rsidRPr="008B7315">
              <w:rPr>
                <w:sz w:val="24"/>
                <w:szCs w:val="24"/>
                <w:lang w:eastAsia="ru-RU"/>
              </w:rPr>
              <w:t>положениемСовета</w:t>
            </w:r>
            <w:proofErr w:type="spellEnd"/>
            <w:r w:rsidRPr="008B7315">
              <w:rPr>
                <w:sz w:val="24"/>
                <w:szCs w:val="24"/>
                <w:lang w:eastAsia="ru-RU"/>
              </w:rPr>
              <w:t xml:space="preserve"> профилактики.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Выбор и утверждение комиссии Совета профилактики на новый учебный год.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sz w:val="24"/>
                <w:szCs w:val="24"/>
                <w:lang w:eastAsia="ru-RU"/>
              </w:rPr>
              <w:t xml:space="preserve">Обсуждение и </w:t>
            </w:r>
            <w:r w:rsidRPr="008B7315">
              <w:rPr>
                <w:color w:val="000000" w:themeColor="text1"/>
                <w:sz w:val="24"/>
                <w:szCs w:val="24"/>
              </w:rPr>
              <w:t>утверждение плана работы С</w:t>
            </w:r>
            <w:r>
              <w:rPr>
                <w:color w:val="000000" w:themeColor="text1"/>
                <w:sz w:val="24"/>
                <w:szCs w:val="24"/>
              </w:rPr>
              <w:t>овета профилактики на новый 20</w:t>
            </w:r>
            <w:r w:rsidR="000400C6">
              <w:rPr>
                <w:color w:val="000000" w:themeColor="text1"/>
                <w:sz w:val="24"/>
                <w:szCs w:val="24"/>
              </w:rPr>
              <w:t>22-2023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учебный год.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Анализ ра</w:t>
            </w:r>
            <w:r>
              <w:rPr>
                <w:color w:val="000000" w:themeColor="text1"/>
                <w:sz w:val="24"/>
                <w:szCs w:val="24"/>
              </w:rPr>
              <w:t>боты Совета профилактики за 20</w:t>
            </w:r>
            <w:r w:rsidR="000400C6">
              <w:rPr>
                <w:color w:val="000000" w:themeColor="text1"/>
                <w:sz w:val="24"/>
                <w:szCs w:val="24"/>
              </w:rPr>
              <w:t>21</w:t>
            </w:r>
            <w:r>
              <w:rPr>
                <w:color w:val="000000" w:themeColor="text1"/>
                <w:sz w:val="24"/>
                <w:szCs w:val="24"/>
              </w:rPr>
              <w:t>-20</w:t>
            </w:r>
            <w:r w:rsidR="000400C6">
              <w:rPr>
                <w:color w:val="000000" w:themeColor="text1"/>
                <w:sz w:val="24"/>
                <w:szCs w:val="24"/>
              </w:rPr>
              <w:t>22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учебный год, анализ летней занятости учащихся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Формирование и корректировка банка данных на учащихся «группы риска», детей из 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семей, находящихся в социально-опасном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положении</w:t>
            </w:r>
            <w:r w:rsidRPr="008B7315">
              <w:rPr>
                <w:color w:val="000000" w:themeColor="text1"/>
                <w:sz w:val="24"/>
                <w:szCs w:val="24"/>
              </w:rPr>
              <w:t>,  из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неблагополучных семей, детей состоящих на учете в ВШК и органах системы профилактики. </w:t>
            </w:r>
            <w:r w:rsidRPr="008B7315">
              <w:rPr>
                <w:sz w:val="24"/>
                <w:szCs w:val="24"/>
                <w:lang w:eastAsia="ru-RU"/>
              </w:rPr>
              <w:t xml:space="preserve">Собеседование с классными </w:t>
            </w:r>
            <w:proofErr w:type="spellStart"/>
            <w:proofErr w:type="gramStart"/>
            <w:r w:rsidRPr="008B7315">
              <w:rPr>
                <w:sz w:val="24"/>
                <w:szCs w:val="24"/>
                <w:lang w:eastAsia="ru-RU"/>
              </w:rPr>
              <w:t>руководителями,корректировка</w:t>
            </w:r>
            <w:proofErr w:type="spellEnd"/>
            <w:proofErr w:type="gramEnd"/>
            <w:r w:rsidRPr="008B7315">
              <w:rPr>
                <w:sz w:val="24"/>
                <w:szCs w:val="24"/>
                <w:lang w:eastAsia="ru-RU"/>
              </w:rPr>
              <w:t xml:space="preserve"> социальных данных учащихся классов</w:t>
            </w:r>
            <w:r w:rsidRPr="008B7315">
              <w:rPr>
                <w:color w:val="000000" w:themeColor="text1"/>
                <w:sz w:val="24"/>
                <w:szCs w:val="24"/>
              </w:rPr>
              <w:t>. Создание картотеки.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sz w:val="24"/>
                <w:szCs w:val="24"/>
                <w:lang w:eastAsia="ru-RU"/>
              </w:rPr>
              <w:t>Корректировка социального паспорта каждого класса и школы.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Анализ успеваемости за месяц.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sz w:val="24"/>
                <w:szCs w:val="24"/>
                <w:lang w:eastAsia="ru-RU"/>
              </w:rPr>
              <w:t>Профилактическая работа с неблагополучными семьями, обучающимися и воспитанниками по докладным классных руководителей.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9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Приглашение родителей, учащихся пропускающих уроки без уважительной причины.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Привлечение учащихся 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внеурочную деятельность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>Беседа с учащимися: «Мой безопасный интернет».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DD2683">
            <w:pPr>
              <w:pStyle w:val="a4"/>
              <w:numPr>
                <w:ilvl w:val="0"/>
                <w:numId w:val="5"/>
              </w:numPr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>Проведение общешкольных и классных родительских собраний. Родительский лекторий «Хорошие родители. Какие они?».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314F16" w:rsidRDefault="00DD2683" w:rsidP="00553709">
            <w:pPr>
              <w:pStyle w:val="a4"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14F16">
              <w:rPr>
                <w:b/>
                <w:color w:val="000000" w:themeColor="text1"/>
              </w:rPr>
              <w:t>Октябрь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Общая работа совета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Информация по организации занятости обучающихся в кружках, и секциях школы.</w:t>
            </w:r>
          </w:p>
          <w:p w:rsidR="00DD2683" w:rsidRPr="008B7315" w:rsidRDefault="00977DE4" w:rsidP="00DD2683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Сведения о занятости учащихся </w:t>
            </w:r>
            <w:r>
              <w:rPr>
                <w:color w:val="000000" w:themeColor="text1"/>
                <w:sz w:val="24"/>
                <w:szCs w:val="24"/>
                <w:lang w:val="tt-RU"/>
              </w:rPr>
              <w:t>Внутреннего контроля</w:t>
            </w:r>
            <w:r w:rsidR="00DD2683" w:rsidRPr="008B7315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gramStart"/>
            <w:r w:rsidR="00DD2683" w:rsidRPr="008B7315">
              <w:rPr>
                <w:color w:val="000000" w:themeColor="text1"/>
                <w:sz w:val="24"/>
                <w:szCs w:val="24"/>
              </w:rPr>
              <w:t>детей</w:t>
            </w:r>
            <w:proofErr w:type="gramEnd"/>
            <w:r w:rsidR="00DD2683" w:rsidRPr="008B7315">
              <w:rPr>
                <w:color w:val="000000" w:themeColor="text1"/>
                <w:sz w:val="24"/>
                <w:szCs w:val="24"/>
              </w:rPr>
              <w:t xml:space="preserve"> состоящих на учете в ВК и органах системы профилактики во внеурочное время.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Планирование работы с учащимися на осенних каникулах.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семей, находящихся в социально-опасном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положении</w:t>
            </w:r>
            <w:r w:rsidRPr="008B7315">
              <w:rPr>
                <w:color w:val="000000" w:themeColor="text1"/>
                <w:sz w:val="24"/>
                <w:szCs w:val="24"/>
              </w:rPr>
              <w:t>,  из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неблагополучных семей, детей состоящих на учете в ВШК и органах системы профилактики во время осенних каникул.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Приглашение родителей, учащихся пропускающих уроки без уважительной причины.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</w:t>
            </w:r>
            <w:r w:rsidRPr="008B7315">
              <w:rPr>
                <w:rFonts w:eastAsia="Calibri"/>
                <w:color w:val="000000" w:themeColor="text1"/>
                <w:sz w:val="24"/>
                <w:szCs w:val="24"/>
              </w:rPr>
              <w:t>редварительные итоги успеваемости и посещаемости за</w:t>
            </w:r>
            <w:r w:rsidRPr="008B7315">
              <w:rPr>
                <w:color w:val="000000" w:themeColor="text1"/>
                <w:sz w:val="24"/>
                <w:szCs w:val="24"/>
              </w:rPr>
              <w:t>1</w:t>
            </w:r>
            <w:r w:rsidRPr="008B7315">
              <w:rPr>
                <w:rFonts w:eastAsia="Calibri"/>
                <w:color w:val="000000" w:themeColor="text1"/>
                <w:sz w:val="24"/>
                <w:szCs w:val="24"/>
              </w:rPr>
              <w:t xml:space="preserve"> четверть.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pStyle w:val="a5"/>
              <w:shd w:val="clear" w:color="auto" w:fill="FFFFFF"/>
              <w:ind w:left="0"/>
              <w:rPr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Рейды в семьи: обследования жилищно- бытовых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Зам. директора по ВР, к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Заполнение листа здоровья в классных журналах, индивидуальные беседы </w:t>
            </w:r>
            <w:proofErr w:type="spellStart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мед.работника</w:t>
            </w:r>
            <w:proofErr w:type="spell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школы с классными руководителями.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Месячник профилактики правонарушений несовершеннолетних с привлечением  сотрудников различных органов системы профилактики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 директора по ВР, к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314F16" w:rsidRDefault="00DD2683" w:rsidP="0055370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F1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48" w:type="pct"/>
          </w:tcPr>
          <w:p w:rsidR="00DD2683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Заседание Совета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профилактики № 2</w:t>
            </w:r>
          </w:p>
          <w:p w:rsidR="00DD2683" w:rsidRPr="008B7315" w:rsidRDefault="00DD2683" w:rsidP="00DD2683">
            <w:pPr>
              <w:numPr>
                <w:ilvl w:val="0"/>
                <w:numId w:val="10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успеваемости за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четверть 20</w:t>
            </w:r>
            <w:r w:rsidR="0097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97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учебного</w:t>
            </w:r>
            <w:proofErr w:type="gram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года.</w:t>
            </w:r>
          </w:p>
          <w:p w:rsidR="00DD2683" w:rsidRPr="008B7315" w:rsidRDefault="00DD2683" w:rsidP="00DD2683">
            <w:pPr>
              <w:numPr>
                <w:ilvl w:val="0"/>
                <w:numId w:val="10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Информация о проведении обследования жилищно-бытовых условий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положении,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«группы риска».</w:t>
            </w:r>
          </w:p>
          <w:p w:rsidR="00DD2683" w:rsidRPr="008B7315" w:rsidRDefault="00DD2683" w:rsidP="00DD2683">
            <w:pPr>
              <w:numPr>
                <w:ilvl w:val="0"/>
                <w:numId w:val="10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«Безопасная зима» - планирование </w:t>
            </w:r>
            <w:proofErr w:type="spellStart"/>
            <w:proofErr w:type="gramStart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проф.работы</w:t>
            </w:r>
            <w:proofErr w:type="spellEnd"/>
            <w:proofErr w:type="gram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безопасности</w:t>
            </w:r>
          </w:p>
          <w:p w:rsidR="00DD2683" w:rsidRPr="008B7315" w:rsidRDefault="00DD2683" w:rsidP="00DD2683">
            <w:pPr>
              <w:numPr>
                <w:ilvl w:val="0"/>
                <w:numId w:val="10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Собеседование с родителями и учащимися, неуспевающими по итогам 1 четверти (если требуется)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Проведению добровольного анонимного информированного тестирования употребления </w:t>
            </w:r>
            <w:proofErr w:type="spellStart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наркосодержащих</w:t>
            </w:r>
            <w:proofErr w:type="spell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веществ. По плану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ЦППМС(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8-9)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классы). 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DD2683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встречи учащихся и родителей с представителями КДН и, ГИБДД, участкового, сотрудника полиции, инспектором по делам несовершеннолетних и т.д. « День правовой помощи».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Специалисты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О.О, заместитель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ВР, 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Акция, посвященная дню отказа от курения.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 учитель физкультуры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314F16" w:rsidRDefault="00DD2683" w:rsidP="0055370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14F1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Общая работа совета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2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Анализ работы школы по профилактике правонарушений и преступлений за 1 полугодие.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2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Планирование работы с учащимися на зимних каникулах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2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Приглашение родителей, учащихся пропускавших уроки без уважительной причины, родителей, у которых отсутствует контроль за ребенком.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2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Предварительные итоги успеваемости и посещаемости за 2 четверть, итоги посещения учащимися учебных занятий (пропуски)</w:t>
            </w:r>
          </w:p>
          <w:p w:rsidR="00DD2683" w:rsidRPr="008B7315" w:rsidRDefault="00DD2683" w:rsidP="00DD2683">
            <w:pPr>
              <w:pStyle w:val="a4"/>
              <w:numPr>
                <w:ilvl w:val="0"/>
                <w:numId w:val="2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>Совместное заседание Совета по профилактике, классных руководителей и учителей - предметников по проблеме предотвращения грубых нарушений дисциплины в школе.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2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8B7315">
              <w:rPr>
                <w:color w:val="000000" w:themeColor="text1"/>
                <w:sz w:val="24"/>
                <w:szCs w:val="24"/>
              </w:rPr>
              <w:t>,  из неблагополучных семей, детей состоящих на учете в ВШК и органах системы профилактики во время зимних каникул.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рофилактики,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Индивидуальные семейные консультации с родителями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учащихся «группы риска», детей из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 из неблагополучных семей, детей состоящих на учете в ВШК и органах системы профилактики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находящихся в социально-опасном положении).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ВР, 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«Петарды омраченный праздник»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«Чем опасны зимние дороги»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инспектора ГИБДД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общешкольных и классных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родительских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собраний.</w:t>
            </w:r>
          </w:p>
          <w:p w:rsidR="00DD2683" w:rsidRPr="008B7315" w:rsidRDefault="00DD2683" w:rsidP="00553709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>Родительский лекторий: «Наши дети-единомышленники», «Проблемы семейного воспитания».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ВР, классные руководители, 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индивидуальной помощи неуспевающим (2 четверть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 учителя- предметники,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314F16" w:rsidRDefault="00DD2683" w:rsidP="0055370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14F1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аседание Совета профилактики № 3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Собеседование с учащимися, неуспевающими по итогам 1 полугодия.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Анализ состояния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</w:rPr>
              <w:t>посещаемости  и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правонарушении за 1 полугодие 20</w:t>
            </w:r>
            <w:r w:rsidR="00977DE4">
              <w:rPr>
                <w:color w:val="000000" w:themeColor="text1"/>
                <w:sz w:val="24"/>
                <w:szCs w:val="24"/>
                <w:lang w:val="tt-RU"/>
              </w:rPr>
              <w:t>22</w:t>
            </w:r>
            <w:r w:rsidRPr="008B7315">
              <w:rPr>
                <w:color w:val="000000" w:themeColor="text1"/>
                <w:sz w:val="24"/>
                <w:szCs w:val="24"/>
              </w:rPr>
              <w:t>-20</w:t>
            </w:r>
            <w:r w:rsidR="00977DE4">
              <w:rPr>
                <w:color w:val="000000" w:themeColor="text1"/>
                <w:sz w:val="24"/>
                <w:szCs w:val="24"/>
                <w:lang w:val="tt-RU"/>
              </w:rPr>
              <w:t>23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учебного года.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Анализ успеваемости за 1 полугодие.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Приглашение родителей, учащихся пропускавших уроки без уважительной причины, родителей, у которых отсутствует контроль за ребенком, неуспевающих учащихся по итогам 1 полугодия.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рофилактики,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классные руководители,</w:t>
            </w:r>
          </w:p>
          <w:p w:rsidR="00DD2683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681BBB" w:rsidRDefault="00DD2683" w:rsidP="005537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1BB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Общая работа совета</w:t>
            </w:r>
          </w:p>
          <w:p w:rsidR="00DD2683" w:rsidRPr="008B7315" w:rsidRDefault="00DD2683" w:rsidP="00DD2683">
            <w:pPr>
              <w:pStyle w:val="a5"/>
              <w:numPr>
                <w:ilvl w:val="1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З</w:t>
            </w:r>
            <w:r w:rsidRPr="008B7315">
              <w:rPr>
                <w:color w:val="000000" w:themeColor="text1"/>
                <w:sz w:val="24"/>
                <w:szCs w:val="24"/>
              </w:rPr>
              <w:t>анятость учащихся «группы риска» во внеурочной работе.</w:t>
            </w:r>
          </w:p>
          <w:p w:rsidR="00DD2683" w:rsidRPr="008B7315" w:rsidRDefault="00DD2683" w:rsidP="00DD2683">
            <w:pPr>
              <w:pStyle w:val="a5"/>
              <w:numPr>
                <w:ilvl w:val="1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Профилактика нарушений дисциплины, драк, выражений нецензурной бранью</w:t>
            </w:r>
          </w:p>
          <w:p w:rsidR="00DD2683" w:rsidRPr="008B7315" w:rsidRDefault="00DD2683" w:rsidP="00DD2683">
            <w:pPr>
              <w:pStyle w:val="a5"/>
              <w:numPr>
                <w:ilvl w:val="1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Планирование работы с учащимися на весенних каникулах.</w:t>
            </w:r>
          </w:p>
          <w:p w:rsidR="00DD2683" w:rsidRPr="008B7315" w:rsidRDefault="00DD2683" w:rsidP="00DD2683">
            <w:pPr>
              <w:pStyle w:val="a5"/>
              <w:numPr>
                <w:ilvl w:val="1"/>
                <w:numId w:val="3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Приглашение родителей, совместно с учащимися, пропускавших уроки без уважительной причины, родителей, у которых отсутствует контроль за ребенком.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Беседа «Интернет как средство распространения материалов экстремистской направленности». 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Учитель информатики.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Анкетирование учащихся 9</w:t>
            </w:r>
            <w:r w:rsidRPr="008B7315">
              <w:rPr>
                <w:color w:val="000000" w:themeColor="text1"/>
              </w:rPr>
              <w:t xml:space="preserve"> классов о перспективах продолжения образования после окончания школы.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учащимися и их родителями, входящими в «группу риска»  при организации ГИА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Учителя- предметники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681BBB" w:rsidRDefault="00DD2683" w:rsidP="0055370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Заседание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Совета профилактики № 4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4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семей, находящихся в социально-опасном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положении</w:t>
            </w:r>
            <w:r w:rsidRPr="008B7315">
              <w:rPr>
                <w:color w:val="000000" w:themeColor="text1"/>
                <w:sz w:val="24"/>
                <w:szCs w:val="24"/>
              </w:rPr>
              <w:t>,  из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неблагополучных семей, детей состоящих на учете в ВШК и органах системы профилактики во время весенних каникул.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4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Информация о проведении недели безопасного Рунета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4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Итоги успеваемости и посещаемости учащимися за 3 четверть.</w:t>
            </w:r>
          </w:p>
          <w:p w:rsidR="00DD2683" w:rsidRPr="008B7315" w:rsidRDefault="00DD2683" w:rsidP="00DD2683">
            <w:pPr>
              <w:pStyle w:val="a5"/>
              <w:numPr>
                <w:ilvl w:val="0"/>
                <w:numId w:val="4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Приглашение родителей учащихся, нарушителей дисциплины и порядка. </w:t>
            </w:r>
          </w:p>
          <w:p w:rsidR="00DD2683" w:rsidRPr="008B7315" w:rsidRDefault="00DD2683" w:rsidP="00977DE4">
            <w:pPr>
              <w:pStyle w:val="a5"/>
              <w:numPr>
                <w:ilvl w:val="0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Анализ состояния посещаемости  и успеваемости  </w:t>
            </w:r>
            <w:r>
              <w:rPr>
                <w:color w:val="000000" w:themeColor="text1"/>
                <w:sz w:val="24"/>
                <w:szCs w:val="24"/>
              </w:rPr>
              <w:t>за 3 четверть 20</w:t>
            </w:r>
            <w:r w:rsidR="00977DE4">
              <w:rPr>
                <w:color w:val="000000" w:themeColor="text1"/>
                <w:sz w:val="24"/>
                <w:szCs w:val="24"/>
                <w:lang w:val="tt-RU"/>
              </w:rPr>
              <w:t>22</w:t>
            </w:r>
            <w:r>
              <w:rPr>
                <w:color w:val="000000" w:themeColor="text1"/>
                <w:sz w:val="24"/>
                <w:szCs w:val="24"/>
              </w:rPr>
              <w:t>-20</w:t>
            </w:r>
            <w:r w:rsidR="00977DE4">
              <w:rPr>
                <w:color w:val="000000" w:themeColor="text1"/>
                <w:sz w:val="24"/>
                <w:szCs w:val="24"/>
                <w:lang w:val="tt-RU"/>
              </w:rPr>
              <w:t>23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ВР, 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профилактики,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Общешкольное и классные родительские собрания. 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месячника в школе «Дни права» по отдельному плану.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681BBB" w:rsidRDefault="00DD2683" w:rsidP="0055370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Общая работа совета</w:t>
            </w:r>
          </w:p>
          <w:p w:rsidR="00DD2683" w:rsidRPr="00681BBB" w:rsidRDefault="00DD2683" w:rsidP="00DD2683">
            <w:pPr>
              <w:pStyle w:val="a5"/>
              <w:numPr>
                <w:ilvl w:val="1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81BBB">
              <w:rPr>
                <w:color w:val="000000" w:themeColor="text1"/>
                <w:sz w:val="24"/>
                <w:szCs w:val="24"/>
                <w:shd w:val="clear" w:color="auto" w:fill="FFFFFF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DD2683" w:rsidRPr="008B7315" w:rsidRDefault="00DD2683" w:rsidP="00DD2683">
            <w:pPr>
              <w:pStyle w:val="a5"/>
              <w:numPr>
                <w:ilvl w:val="1"/>
                <w:numId w:val="4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Предварительная информация о занятости учащихся «группы риска» в летний период.</w:t>
            </w:r>
          </w:p>
          <w:p w:rsidR="00DD2683" w:rsidRPr="008B7315" w:rsidRDefault="00DD2683" w:rsidP="00DD2683">
            <w:pPr>
              <w:pStyle w:val="a5"/>
              <w:numPr>
                <w:ilvl w:val="1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профилактики,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Члены Совета профилактики,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«Закон на защите детства».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учитель физкультуры, 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681BBB" w:rsidRDefault="00DD2683" w:rsidP="00DD268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аседание Совета профилактики № 5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Проведение итогов работы Совета профилактики (анализ). 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Отчеты классных руководителей по работе с 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учащимися и семьями «группы риска», детей из 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семей, находящихся в социально-опасном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положении</w:t>
            </w:r>
            <w:r w:rsidRPr="008B7315">
              <w:rPr>
                <w:color w:val="000000" w:themeColor="text1"/>
                <w:sz w:val="24"/>
                <w:szCs w:val="24"/>
              </w:rPr>
              <w:t>,  из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неблагополучных семей, детей состоящих на учете в ВШК и различных видах учета в органах системы профилактики.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lastRenderedPageBreak/>
              <w:t>Составление плана- проекта работ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ы Совета по профилактике на 20</w:t>
            </w:r>
            <w:r w:rsidR="00977DE4">
              <w:rPr>
                <w:color w:val="000000" w:themeColor="text1"/>
                <w:sz w:val="24"/>
                <w:szCs w:val="24"/>
                <w:lang w:val="tt-RU" w:eastAsia="ru-RU"/>
              </w:rPr>
              <w:t>23</w:t>
            </w:r>
            <w:r w:rsidR="00977DE4">
              <w:rPr>
                <w:color w:val="000000" w:themeColor="text1"/>
                <w:sz w:val="24"/>
                <w:szCs w:val="24"/>
                <w:lang w:eastAsia="ru-RU"/>
              </w:rPr>
              <w:t>-2024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учебный  год</w:t>
            </w:r>
            <w:proofErr w:type="gramEnd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Организация трудоустройства подростков.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shd w:val="clear" w:color="auto" w:fill="FFFFFF"/>
              </w:rPr>
              <w:t>Обсуждение организованного окончания учебного года детьми из «группы риска», организации летнего отдыха учащихся.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Организация отдыха и оздоровления учащихся «группы риска» в летний период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Организация отдыха и оздоровления учащихся школы в летний период.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 Занятость учащихся «группы риска», детей из </w:t>
            </w: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семей, находящихся в социально-опасном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положении</w:t>
            </w:r>
            <w:r w:rsidRPr="008B7315">
              <w:rPr>
                <w:color w:val="000000" w:themeColor="text1"/>
                <w:sz w:val="24"/>
                <w:szCs w:val="24"/>
              </w:rPr>
              <w:t>,  из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неблагополучных семей, детей состоящих на учете в ВШК и органах системы профилактики во время летних каникул.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Итоги мониторинга внеурочной занятости детей за год.</w:t>
            </w:r>
          </w:p>
          <w:p w:rsidR="00DD2683" w:rsidRPr="008B7315" w:rsidRDefault="00DD2683" w:rsidP="00DD2683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 xml:space="preserve">Итоги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</w:rPr>
              <w:t>успеваемости  учащихся</w:t>
            </w:r>
            <w:proofErr w:type="gramEnd"/>
            <w:r w:rsidRPr="008B7315">
              <w:rPr>
                <w:color w:val="000000" w:themeColor="text1"/>
                <w:sz w:val="24"/>
                <w:szCs w:val="24"/>
              </w:rPr>
              <w:t xml:space="preserve"> за 2</w:t>
            </w:r>
            <w:r>
              <w:rPr>
                <w:color w:val="000000" w:themeColor="text1"/>
                <w:sz w:val="24"/>
                <w:szCs w:val="24"/>
              </w:rPr>
              <w:t>0</w:t>
            </w:r>
            <w:r w:rsidR="00977DE4">
              <w:rPr>
                <w:color w:val="000000" w:themeColor="text1"/>
                <w:sz w:val="24"/>
                <w:szCs w:val="24"/>
                <w:lang w:val="tt-RU"/>
              </w:rPr>
              <w:t>22-23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учебный год.</w:t>
            </w:r>
          </w:p>
          <w:p w:rsidR="00DD2683" w:rsidRPr="008B7315" w:rsidRDefault="00DD2683" w:rsidP="00977DE4">
            <w:pPr>
              <w:pStyle w:val="a5"/>
              <w:numPr>
                <w:ilvl w:val="2"/>
                <w:numId w:val="4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</w:rPr>
              <w:t>Анализ состояния посещаем</w:t>
            </w:r>
            <w:r>
              <w:rPr>
                <w:color w:val="000000" w:themeColor="text1"/>
                <w:sz w:val="24"/>
                <w:szCs w:val="24"/>
              </w:rPr>
              <w:t>ости  и правонарушений за второе полугодие 20</w:t>
            </w:r>
            <w:r w:rsidR="00977DE4">
              <w:rPr>
                <w:color w:val="000000" w:themeColor="text1"/>
                <w:sz w:val="24"/>
                <w:szCs w:val="24"/>
                <w:lang w:val="tt-RU"/>
              </w:rPr>
              <w:t>22-23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Председатель Совета профилактики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843" w:type="pct"/>
          </w:tcPr>
          <w:p w:rsidR="00DD2683" w:rsidRPr="008B7315" w:rsidRDefault="00DD2683" w:rsidP="00DD2683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3" w:type="pct"/>
          </w:tcPr>
          <w:p w:rsidR="00DD2683" w:rsidRPr="008B7315" w:rsidRDefault="00DD2683" w:rsidP="00DD2683">
            <w:pPr>
              <w:numPr>
                <w:ilvl w:val="0"/>
                <w:numId w:val="7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«Профилактика ДТП».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ГИБДД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«Безопасное лето».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3" w:type="pct"/>
          </w:tcPr>
          <w:p w:rsidR="00DD2683" w:rsidRPr="00681BBB" w:rsidRDefault="00DD2683" w:rsidP="0055370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>Контроль прохождения летней практики детьми «группы риска» и состоящих на</w:t>
            </w:r>
            <w:r w:rsidRPr="008B7315">
              <w:rPr>
                <w:rStyle w:val="apple-converted-space"/>
                <w:color w:val="000000" w:themeColor="text1"/>
              </w:rPr>
              <w:t> различных видах учета.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 ответственный за прохождение летней практики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 xml:space="preserve">Сбор предварительной информации об устройстве </w:t>
            </w:r>
            <w:r>
              <w:rPr>
                <w:color w:val="000000" w:themeColor="text1"/>
              </w:rPr>
              <w:t>выпускников 9класса</w:t>
            </w: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У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DD2683" w:rsidRPr="008B7315" w:rsidTr="000E7F22">
        <w:tc>
          <w:tcPr>
            <w:tcW w:w="20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3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 занятости учащихся «группы риска», детей из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 из неблагополучных семей, детей состоящих на учете в ВШК и органах системы профилактики во время летних каникул.</w:t>
            </w:r>
          </w:p>
          <w:p w:rsidR="00DD2683" w:rsidRPr="008B7315" w:rsidRDefault="00DD2683" w:rsidP="00553709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948" w:type="pct"/>
          </w:tcPr>
          <w:p w:rsidR="00DD2683" w:rsidRPr="008B7315" w:rsidRDefault="00DD2683" w:rsidP="0055370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ВР, работающие педагоги</w:t>
            </w:r>
          </w:p>
        </w:tc>
      </w:tr>
    </w:tbl>
    <w:p w:rsidR="000E7F22" w:rsidRDefault="000E7F22" w:rsidP="00DD2683">
      <w:pPr>
        <w:rPr>
          <w:rFonts w:ascii="Times New Roman" w:hAnsi="Times New Roman" w:cs="Times New Roman"/>
          <w:sz w:val="28"/>
          <w:szCs w:val="28"/>
        </w:rPr>
      </w:pPr>
    </w:p>
    <w:p w:rsidR="000E7F22" w:rsidRDefault="000E7F22" w:rsidP="00DD2683">
      <w:pPr>
        <w:rPr>
          <w:rFonts w:ascii="Times New Roman" w:hAnsi="Times New Roman" w:cs="Times New Roman"/>
          <w:sz w:val="28"/>
          <w:szCs w:val="28"/>
        </w:rPr>
      </w:pPr>
    </w:p>
    <w:p w:rsidR="000E7F22" w:rsidRDefault="000E7F22" w:rsidP="00DD2683">
      <w:pPr>
        <w:rPr>
          <w:rFonts w:ascii="Times New Roman" w:hAnsi="Times New Roman" w:cs="Times New Roman"/>
          <w:sz w:val="28"/>
          <w:szCs w:val="28"/>
        </w:rPr>
      </w:pPr>
    </w:p>
    <w:p w:rsidR="000E7F22" w:rsidRDefault="000E7F22" w:rsidP="00DD2683">
      <w:pPr>
        <w:rPr>
          <w:rFonts w:ascii="Times New Roman" w:hAnsi="Times New Roman" w:cs="Times New Roman"/>
          <w:sz w:val="28"/>
          <w:szCs w:val="28"/>
        </w:rPr>
      </w:pPr>
    </w:p>
    <w:p w:rsidR="00DD2683" w:rsidRPr="008B7315" w:rsidRDefault="00DD2683" w:rsidP="00DD268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Заместитель директора по воспитательной работе __________А.А.Марданова</w:t>
      </w:r>
    </w:p>
    <w:p w:rsidR="008A5A73" w:rsidRDefault="008A5A73">
      <w:pPr>
        <w:rPr>
          <w:lang w:val="ru-RU"/>
        </w:rPr>
      </w:pPr>
    </w:p>
    <w:p w:rsidR="00DD2683" w:rsidRPr="00DD2683" w:rsidRDefault="00DD2683">
      <w:pPr>
        <w:rPr>
          <w:lang w:val="ru-RU"/>
        </w:rPr>
      </w:pPr>
    </w:p>
    <w:sectPr w:rsidR="00DD2683" w:rsidRPr="00DD2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D749C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B7F17"/>
    <w:multiLevelType w:val="hybridMultilevel"/>
    <w:tmpl w:val="C04A6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FB75E4"/>
    <w:multiLevelType w:val="multilevel"/>
    <w:tmpl w:val="362A6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EC161D"/>
    <w:multiLevelType w:val="hybridMultilevel"/>
    <w:tmpl w:val="30E07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C3F8D"/>
    <w:multiLevelType w:val="hybridMultilevel"/>
    <w:tmpl w:val="F3E41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616DA4"/>
    <w:multiLevelType w:val="multilevel"/>
    <w:tmpl w:val="ADF6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683"/>
    <w:rsid w:val="000400C6"/>
    <w:rsid w:val="000E7F22"/>
    <w:rsid w:val="00350DA7"/>
    <w:rsid w:val="008A5A73"/>
    <w:rsid w:val="00977DE4"/>
    <w:rsid w:val="00DD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73D51"/>
  <w15:docId w15:val="{BD11108D-910B-4B71-AA55-60F51C62F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2683"/>
    <w:pPr>
      <w:spacing w:after="0" w:line="240" w:lineRule="auto"/>
    </w:pPr>
    <w:rPr>
      <w:rFonts w:eastAsiaTheme="minorHAnsi"/>
      <w:lang w:val="ru-RU" w:eastAsia="en-US"/>
    </w:rPr>
  </w:style>
  <w:style w:type="paragraph" w:customStyle="1" w:styleId="c0">
    <w:name w:val="c0"/>
    <w:basedOn w:val="a"/>
    <w:rsid w:val="00DD2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5">
    <w:name w:val="c5"/>
    <w:basedOn w:val="a0"/>
    <w:rsid w:val="00DD2683"/>
  </w:style>
  <w:style w:type="character" w:customStyle="1" w:styleId="apple-converted-space">
    <w:name w:val="apple-converted-space"/>
    <w:basedOn w:val="a0"/>
    <w:rsid w:val="00DD2683"/>
  </w:style>
  <w:style w:type="paragraph" w:styleId="a4">
    <w:name w:val="Normal (Web)"/>
    <w:basedOn w:val="a"/>
    <w:uiPriority w:val="99"/>
    <w:unhideWhenUsed/>
    <w:rsid w:val="00DD2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DD2683"/>
    <w:pPr>
      <w:ind w:left="720"/>
      <w:contextualSpacing/>
    </w:pPr>
    <w:rPr>
      <w:rFonts w:ascii="Times New Roman" w:eastAsia="Times New Roman" w:hAnsi="Times New Roman" w:cs="Times New Roman"/>
      <w:lang w:val="ru-RU" w:eastAsia="en-US"/>
    </w:rPr>
  </w:style>
  <w:style w:type="table" w:styleId="a6">
    <w:name w:val="Table Grid"/>
    <w:basedOn w:val="a1"/>
    <w:uiPriority w:val="59"/>
    <w:rsid w:val="00DD2683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77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77D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2102</Words>
  <Characters>11982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 марданов</dc:creator>
  <cp:keywords/>
  <dc:description/>
  <cp:lastModifiedBy>фидан марданов</cp:lastModifiedBy>
  <cp:revision>5</cp:revision>
  <cp:lastPrinted>2022-11-01T06:43:00Z</cp:lastPrinted>
  <dcterms:created xsi:type="dcterms:W3CDTF">2022-10-27T10:42:00Z</dcterms:created>
  <dcterms:modified xsi:type="dcterms:W3CDTF">2022-11-01T06:50:00Z</dcterms:modified>
</cp:coreProperties>
</file>